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BC" w:rsidRDefault="006263BC" w:rsidP="006263BC">
      <w:pPr>
        <w:pStyle w:val="a5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263BC" w:rsidRDefault="006263BC" w:rsidP="006263BC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6263BC" w:rsidRDefault="006263BC" w:rsidP="006263BC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"____" ______________ 20____ г.</w:t>
      </w:r>
    </w:p>
    <w:p w:rsidR="006263BC" w:rsidRDefault="006263BC" w:rsidP="006263BC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 (место заключения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договора)   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8 города Кропоткин муниципального образования Кавказский район (далее – МБДОУ) осуществляющее образовательную деятельность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«06» сентября 2012_г. N04690 (срок действия – бессрочно), </w:t>
      </w:r>
      <w:r>
        <w:rPr>
          <w:rFonts w:ascii="Times New Roman" w:hAnsi="Times New Roman"/>
          <w:sz w:val="24"/>
          <w:szCs w:val="24"/>
          <w:lang w:eastAsia="ru-RU"/>
        </w:rPr>
        <w:t>выданной Министерством образования и науки Краснодарского края, именуемое в дальнейшем "Исполнитель", в лице заведующего ________________________________, действующего на основании устава МБДОУ, утвержденный постановлением администрации муниципального образования Кавказский район № 1995 от 23.12.2014 г. и __________________________________________________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63BC" w:rsidRDefault="006263BC" w:rsidP="006263BC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6263BC" w:rsidRDefault="006263BC" w:rsidP="006263BC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3BC" w:rsidRDefault="006263BC" w:rsidP="006263BC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программы: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ООП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ДО разработана на основе инновационной общеобразовательной программы «От рождения до школы»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Н.В.Веракса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10,5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6263BC" w:rsidRDefault="006263BC" w:rsidP="006263B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>
        <w:rPr>
          <w:rFonts w:ascii="Times New Roman" w:hAnsi="Times New Roman"/>
        </w:rPr>
        <w:t xml:space="preserve">общеразвивающей / компенсирующей) </w:t>
      </w:r>
    </w:p>
    <w:p w:rsidR="006263BC" w:rsidRDefault="006263BC" w:rsidP="006263BC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3BC" w:rsidRDefault="006263BC" w:rsidP="006263BC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3BC" w:rsidRDefault="006263BC" w:rsidP="006263BC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 услуг в</w:t>
      </w:r>
    </w:p>
    <w:p w:rsidR="006263BC" w:rsidRDefault="006263BC" w:rsidP="006263BC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№ 8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6263BC" w:rsidRDefault="006263BC" w:rsidP="00626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МБДОУ.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5" w:anchor="Par74" w:history="1">
        <w:r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r:id="rId6" w:anchor="Par78" w:history="1">
        <w:r>
          <w:rPr>
            <w:rStyle w:val="a3"/>
            <w:rFonts w:ascii="Times New Roman" w:hAnsi="Times New Roman"/>
            <w:color w:val="auto"/>
          </w:rPr>
          <w:t>пунктом 1.3</w:t>
        </w:r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6263BC" w:rsidTr="00626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263BC" w:rsidTr="00626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263BC" w:rsidTr="00626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263BC" w:rsidTr="00626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263BC" w:rsidTr="006263B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предусмотренном </w:t>
      </w:r>
      <w:hyperlink r:id="rId7" w:anchor="Par74" w:history="1">
        <w:r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14.Давать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о всех видах планируемых обследований (психологических, психолого-педагогических и др.) Воспитанника.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6263BC" w:rsidRDefault="006263BC" w:rsidP="006263B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3BC" w:rsidRDefault="006263BC" w:rsidP="006263B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</w:t>
      </w:r>
      <w:proofErr w:type="gramStart"/>
      <w:r>
        <w:rPr>
          <w:rFonts w:ascii="Times New Roman" w:hAnsi="Times New Roman"/>
          <w:sz w:val="24"/>
          <w:szCs w:val="24"/>
        </w:rPr>
        <w:t>дополнениями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и составляет: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263BC" w:rsidRDefault="006263BC" w:rsidP="006263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детей в возрасте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от 2 - 3 лет - 75,00 руб. за один день посещения;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6263BC" w:rsidRDefault="006263BC" w:rsidP="0062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2.Освобождены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:rsidR="006263BC" w:rsidRDefault="006263BC" w:rsidP="0062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6263BC" w:rsidRDefault="006263BC" w:rsidP="0062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родители (законные представители) детей — инвалидов;</w:t>
      </w:r>
    </w:p>
    <w:p w:rsidR="006263BC" w:rsidRDefault="006263BC" w:rsidP="0062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6263BC" w:rsidRDefault="006263BC" w:rsidP="0062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263BC" w:rsidRDefault="006263BC" w:rsidP="006263B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3BC" w:rsidRDefault="006263BC" w:rsidP="006263B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услуг.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</w:t>
      </w:r>
      <w:r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 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263BC" w:rsidRDefault="006263BC" w:rsidP="006263BC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263BC" w:rsidRDefault="006263BC" w:rsidP="006263BC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263BC" w:rsidRDefault="006263BC" w:rsidP="006263BC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263BC" w:rsidRDefault="006263BC" w:rsidP="006263BC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действует на весь период пребывания Воспитанника в МБДОУ.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63BC" w:rsidRDefault="006263BC" w:rsidP="006263B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6263BC" w:rsidRDefault="006263BC" w:rsidP="006263BC">
      <w:pPr>
        <w:pStyle w:val="a5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сторон.</w:t>
      </w:r>
    </w:p>
    <w:p w:rsidR="006263BC" w:rsidRDefault="006263BC" w:rsidP="006263BC">
      <w:pPr>
        <w:pStyle w:val="a5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 w:firstRow="1" w:lastRow="0" w:firstColumn="1" w:lastColumn="0" w:noHBand="0" w:noVBand="1"/>
      </w:tblPr>
      <w:tblGrid>
        <w:gridCol w:w="5211"/>
        <w:gridCol w:w="426"/>
        <w:gridCol w:w="3172"/>
      </w:tblGrid>
      <w:tr w:rsidR="006263BC" w:rsidTr="006263BC">
        <w:tc>
          <w:tcPr>
            <w:tcW w:w="5211" w:type="dxa"/>
            <w:hideMark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                                               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Муниципальное бюджетное дошкольное </w:t>
            </w:r>
            <w:proofErr w:type="gramStart"/>
            <w:r>
              <w:rPr>
                <w:rFonts w:ascii="Times New Roman" w:eastAsia="SimSun" w:hAnsi="Times New Roman"/>
              </w:rPr>
              <w:t>образовательное  учреждение</w:t>
            </w:r>
            <w:proofErr w:type="gramEnd"/>
            <w:r>
              <w:rPr>
                <w:rFonts w:ascii="Times New Roman" w:eastAsia="SimSun" w:hAnsi="Times New Roman"/>
              </w:rPr>
              <w:t xml:space="preserve"> детский сад № 8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352380, РФ Краснодарский край, Кавказский район, </w:t>
            </w:r>
            <w:proofErr w:type="spellStart"/>
            <w:r>
              <w:rPr>
                <w:rFonts w:ascii="Times New Roman" w:eastAsia="SimSun" w:hAnsi="Times New Roman"/>
              </w:rPr>
              <w:t>г.Кропоткин</w:t>
            </w:r>
            <w:proofErr w:type="spellEnd"/>
            <w:r>
              <w:rPr>
                <w:rFonts w:ascii="Times New Roman" w:eastAsia="SimSun" w:hAnsi="Times New Roma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</w:rPr>
              <w:t>ул.Ленина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90-а,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</w:rPr>
              <w:t>ул.Пушкина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177.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Тел. 7-86138-72105. 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сайт: </w:t>
            </w:r>
            <w:hyperlink r:id="rId8" w:history="1">
              <w:r>
                <w:rPr>
                  <w:rStyle w:val="a3"/>
                  <w:rFonts w:ascii="Times New Roman" w:eastAsia="SimSun" w:hAnsi="Times New Roman"/>
                  <w:lang w:val="en-US"/>
                </w:rPr>
                <w:t>http</w:t>
              </w:r>
              <w:r>
                <w:rPr>
                  <w:rStyle w:val="a3"/>
                  <w:rFonts w:ascii="Times New Roman" w:eastAsia="SimSun" w:hAnsi="Times New Roman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lang w:val="en-US"/>
                </w:rPr>
                <w:t>mbdou</w:t>
              </w:r>
              <w:proofErr w:type="spellEnd"/>
              <w:r>
                <w:rPr>
                  <w:rStyle w:val="a3"/>
                  <w:rFonts w:ascii="Times New Roman" w:eastAsia="SimSun" w:hAnsi="Times New Roman"/>
                </w:rPr>
                <w:t>8-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lang w:val="en-US"/>
                </w:rPr>
                <w:t>krop</w:t>
              </w:r>
              <w:proofErr w:type="spellEnd"/>
              <w:r>
                <w:rPr>
                  <w:rStyle w:val="a3"/>
                  <w:rFonts w:ascii="Times New Roman" w:eastAsia="SimSu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/>
                  <w:lang w:val="en-US"/>
                </w:rPr>
                <w:t>ru</w:t>
              </w:r>
              <w:proofErr w:type="spellEnd"/>
            </w:hyperlink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9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mdou-8-krop@yandex.ru</w:t>
              </w:r>
            </w:hyperlink>
            <w:r>
              <w:rPr>
                <w:rFonts w:ascii="Times New Roman" w:eastAsia="SimSun" w:hAnsi="Times New Roman"/>
                <w:lang w:val="en-US"/>
              </w:rPr>
              <w:t xml:space="preserve">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ИНН/КПП 2313011780/ 231301001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ОГРН  1022302298259</w:t>
            </w:r>
            <w:proofErr w:type="gramEnd"/>
            <w:r>
              <w:rPr>
                <w:rFonts w:ascii="Times New Roman" w:eastAsia="SimSun" w:hAnsi="Times New Roman"/>
              </w:rPr>
              <w:t xml:space="preserve">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40102810945370000010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БИК </w:t>
            </w:r>
            <w:proofErr w:type="gramStart"/>
            <w:r>
              <w:rPr>
                <w:rFonts w:ascii="Times New Roman" w:eastAsia="SimSun" w:hAnsi="Times New Roman"/>
              </w:rPr>
              <w:t>ТОФК  010349101</w:t>
            </w:r>
            <w:proofErr w:type="gramEnd"/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Казначейский счет (р/</w:t>
            </w:r>
            <w:proofErr w:type="spellStart"/>
            <w:r>
              <w:rPr>
                <w:rFonts w:ascii="Times New Roman" w:eastAsia="SimSun" w:hAnsi="Times New Roman"/>
              </w:rPr>
              <w:t>сч</w:t>
            </w:r>
            <w:proofErr w:type="spellEnd"/>
            <w:r>
              <w:rPr>
                <w:rFonts w:ascii="Times New Roman" w:eastAsia="SimSun" w:hAnsi="Times New Roman"/>
              </w:rPr>
              <w:t xml:space="preserve">)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03234643036180001800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/>
              </w:rPr>
              <w:t>ЮЖНОЕ  ГУ</w:t>
            </w:r>
            <w:proofErr w:type="gramEnd"/>
            <w:r>
              <w:rPr>
                <w:rFonts w:ascii="Times New Roman" w:eastAsia="SimSun" w:hAnsi="Times New Roman"/>
              </w:rPr>
              <w:t xml:space="preserve"> БАНКА РОССИИ//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УФК по Краснодарскому </w:t>
            </w:r>
            <w:proofErr w:type="gramStart"/>
            <w:r>
              <w:rPr>
                <w:rFonts w:ascii="Times New Roman" w:eastAsia="SimSun" w:hAnsi="Times New Roman"/>
              </w:rPr>
              <w:t xml:space="preserve">краю  </w:t>
            </w:r>
            <w:proofErr w:type="spellStart"/>
            <w:r>
              <w:rPr>
                <w:rFonts w:ascii="Times New Roman" w:eastAsia="SimSun" w:hAnsi="Times New Roman"/>
              </w:rPr>
              <w:t>г.Краснодар</w:t>
            </w:r>
            <w:proofErr w:type="spellEnd"/>
            <w:proofErr w:type="gramEnd"/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Заведующий МБДОУ д/с № 8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    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(подпись)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 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6263BC" w:rsidRDefault="006263BC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___________20_______г.</w:t>
      </w:r>
    </w:p>
    <w:p w:rsidR="006263BC" w:rsidRDefault="006263BC" w:rsidP="006263B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______________________/_______________________________/</w:t>
      </w:r>
    </w:p>
    <w:p w:rsidR="006263BC" w:rsidRDefault="006263BC" w:rsidP="006263BC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(расшифровка подписи)</w:t>
      </w:r>
    </w:p>
    <w:p w:rsidR="006263BC" w:rsidRDefault="006263BC" w:rsidP="006263BC"/>
    <w:p w:rsidR="00EB3E08" w:rsidRDefault="00EB3E08"/>
    <w:sectPr w:rsidR="00EB3E08" w:rsidSect="00626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BC"/>
    <w:rsid w:val="006263BC"/>
    <w:rsid w:val="00E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91E9B-B388-4558-9B76-7E31CBE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63B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6263B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626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8-kr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hyperlink" Target="mailto:mdou-8-kr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sychov</dc:creator>
  <cp:keywords/>
  <dc:description/>
  <cp:lastModifiedBy>nikita sychov</cp:lastModifiedBy>
  <cp:revision>1</cp:revision>
  <dcterms:created xsi:type="dcterms:W3CDTF">2022-03-18T11:15:00Z</dcterms:created>
  <dcterms:modified xsi:type="dcterms:W3CDTF">2022-03-18T11:17:00Z</dcterms:modified>
</cp:coreProperties>
</file>